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EDCDF53" w:rsidR="00207251" w:rsidRPr="00347681" w:rsidRDefault="00207251" w:rsidP="00C0397C">
      <w:pPr>
        <w:widowControl w:val="0"/>
        <w:spacing w:line="276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BC7058">
        <w:rPr>
          <w:rFonts w:ascii="Times New Roman" w:eastAsia="Times New Roman" w:hAnsi="Times New Roman" w:cs="Times New Roman"/>
          <w:sz w:val="28"/>
          <w:szCs w:val="28"/>
          <w:lang w:val="ru-RU"/>
        </w:rPr>
        <w:t>662</w:t>
      </w:r>
    </w:p>
    <w:p w14:paraId="3108AE26" w14:textId="77777777" w:rsidR="00207251" w:rsidRPr="00D56623" w:rsidRDefault="00207251" w:rsidP="00C0397C">
      <w:pPr>
        <w:spacing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56623" w:rsidRDefault="00207251" w:rsidP="00C0397C">
      <w:pPr>
        <w:spacing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56623" w:rsidRDefault="00207251" w:rsidP="00C0397C">
      <w:pPr>
        <w:spacing w:after="15"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56623" w:rsidRDefault="00207251" w:rsidP="00C0397C">
      <w:pPr>
        <w:widowControl w:val="0"/>
        <w:spacing w:line="276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5662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5662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56623" w:rsidRDefault="00207251" w:rsidP="00C0397C">
      <w:pPr>
        <w:widowControl w:val="0"/>
        <w:tabs>
          <w:tab w:val="left" w:pos="4202"/>
          <w:tab w:val="left" w:pos="8173"/>
        </w:tabs>
        <w:spacing w:before="115" w:line="276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5662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5662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5662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5662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5662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45922577" w14:textId="4CC65EAB" w:rsidR="00390298" w:rsidRDefault="00390298" w:rsidP="00C0397C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50FCE5" w14:textId="77777777" w:rsidR="00390298" w:rsidRDefault="00390298" w:rsidP="00390298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</w:p>
    <w:p w14:paraId="31271F8F" w14:textId="084FD953" w:rsidR="00003600" w:rsidRPr="00390298" w:rsidRDefault="0064680F" w:rsidP="00390298">
      <w:pPr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наданні дозволу на складання </w:t>
      </w:r>
      <w:proofErr w:type="spellStart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громадян</w:t>
      </w:r>
      <w:r w:rsidR="00BC7058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7058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Поштаренко</w:t>
      </w:r>
      <w:proofErr w:type="spellEnd"/>
      <w:r w:rsidR="00BC7058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Сергіївні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0298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390298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390298">
        <w:rPr>
          <w:rFonts w:ascii="Times New Roman" w:hAnsi="Times New Roman" w:cs="Times New Roman"/>
          <w:sz w:val="28"/>
          <w:szCs w:val="28"/>
        </w:rPr>
        <w:t xml:space="preserve"> по </w:t>
      </w:r>
      <w:r w:rsidRPr="00390298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Сотий квартал, 18/4</w:t>
      </w:r>
      <w:r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298">
        <w:rPr>
          <w:rFonts w:ascii="Times New Roman" w:hAnsi="Times New Roman" w:cs="Times New Roman"/>
          <w:sz w:val="28"/>
          <w:szCs w:val="28"/>
        </w:rPr>
        <w:t xml:space="preserve">в </w:t>
      </w:r>
      <w:r w:rsidR="00544DBF" w:rsidRPr="00390298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544DBF" w:rsidRPr="0039029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390298">
        <w:rPr>
          <w:rFonts w:ascii="Times New Roman" w:hAnsi="Times New Roman" w:cs="Times New Roman"/>
          <w:sz w:val="28"/>
          <w:szCs w:val="28"/>
        </w:rPr>
        <w:t>Миколаєва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44DBF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3756A2AB" w:rsidR="00C267DD" w:rsidRDefault="00C267DD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AB4B1F" w14:textId="77777777" w:rsidR="00390298" w:rsidRPr="00390298" w:rsidRDefault="00390298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F676AC8" w:rsidR="002D57D6" w:rsidRPr="00390298" w:rsidRDefault="00A20D91" w:rsidP="0039029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106D6B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Поштаренко</w:t>
      </w:r>
      <w:proofErr w:type="spellEnd"/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Сергіївни</w:t>
      </w:r>
      <w:r w:rsidR="00A21050" w:rsidRPr="00390298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390298">
        <w:rPr>
          <w:rFonts w:ascii="Times New Roman" w:hAnsi="Times New Roman" w:cs="Times New Roman"/>
          <w:sz w:val="28"/>
          <w:szCs w:val="28"/>
        </w:rPr>
        <w:t>від</w:t>
      </w:r>
      <w:r w:rsidR="001B4A73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4DBF" w:rsidRPr="003902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44DBF" w:rsidRPr="00390298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4A73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390298">
        <w:rPr>
          <w:rFonts w:ascii="Times New Roman" w:hAnsi="Times New Roman" w:cs="Times New Roman"/>
          <w:sz w:val="28"/>
          <w:szCs w:val="28"/>
        </w:rPr>
        <w:t>№ </w:t>
      </w:r>
      <w:r w:rsidR="009240BF" w:rsidRPr="00390298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40BF" w:rsidRPr="00390298">
        <w:rPr>
          <w:rFonts w:ascii="Times New Roman" w:hAnsi="Times New Roman" w:cs="Times New Roman"/>
          <w:sz w:val="28"/>
          <w:szCs w:val="28"/>
          <w:lang w:val="uk-UA"/>
        </w:rPr>
        <w:t>0-000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589786</w:t>
      </w:r>
      <w:r w:rsidR="009240BF" w:rsidRPr="00390298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90298" w:rsidRDefault="002D57D6" w:rsidP="0039029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90298" w:rsidRDefault="00A20D91" w:rsidP="0039029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90298" w:rsidRDefault="002D57D6" w:rsidP="0039029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861CA4" w14:textId="4B6C3C07" w:rsidR="009240BF" w:rsidRPr="00390298" w:rsidRDefault="009240BF" w:rsidP="0039029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93456563"/>
      <w:bookmarkStart w:id="5" w:name="_Hlk194392356"/>
      <w:bookmarkStart w:id="6" w:name="_Hlk193458649"/>
      <w:bookmarkStart w:id="7" w:name="_page_23_0"/>
      <w:bookmarkEnd w:id="0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1. Відмовити громадян</w:t>
      </w:r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Поштаренко</w:t>
      </w:r>
      <w:proofErr w:type="spellEnd"/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Сергіївні 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Pr="00390298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390298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390298">
        <w:rPr>
          <w:rFonts w:ascii="Times New Roman" w:hAnsi="Times New Roman" w:cs="Times New Roman"/>
          <w:sz w:val="28"/>
          <w:szCs w:val="28"/>
        </w:rPr>
        <w:t xml:space="preserve"> </w:t>
      </w:r>
      <w:r w:rsidR="00C0397C" w:rsidRPr="00390298">
        <w:rPr>
          <w:rFonts w:ascii="Times New Roman" w:hAnsi="Times New Roman" w:cs="Times New Roman"/>
          <w:sz w:val="28"/>
          <w:szCs w:val="28"/>
        </w:rPr>
        <w:t xml:space="preserve">по 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вул. Сотий квартал, 18/4 </w:t>
      </w:r>
      <w:r w:rsidR="00C0397C" w:rsidRPr="00390298">
        <w:rPr>
          <w:rFonts w:ascii="Times New Roman" w:hAnsi="Times New Roman" w:cs="Times New Roman"/>
          <w:sz w:val="28"/>
          <w:szCs w:val="28"/>
        </w:rPr>
        <w:t xml:space="preserve">в 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C0397C" w:rsidRPr="00390298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C0397C" w:rsidRPr="0039029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0397C" w:rsidRPr="00390298">
        <w:rPr>
          <w:rFonts w:ascii="Times New Roman" w:hAnsi="Times New Roman" w:cs="Times New Roman"/>
          <w:sz w:val="28"/>
          <w:szCs w:val="28"/>
        </w:rPr>
        <w:t>Миколаєва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09.06</w:t>
      </w:r>
      <w:r w:rsidR="00544DBF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31687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/25-2.</w:t>
      </w:r>
    </w:p>
    <w:p w14:paraId="1247C019" w14:textId="77777777" w:rsidR="00C0397C" w:rsidRPr="00390298" w:rsidRDefault="00C0397C" w:rsidP="0039029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bookmarkEnd w:id="5"/>
    <w:p w14:paraId="514783E7" w14:textId="4F878A13" w:rsidR="00C0397C" w:rsidRPr="00390298" w:rsidRDefault="00B75DFD" w:rsidP="00390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Pr="00390298">
        <w:rPr>
          <w:rFonts w:ascii="Times New Roman" w:hAnsi="Times New Roman" w:cs="Times New Roman"/>
          <w:sz w:val="28"/>
          <w:szCs w:val="28"/>
        </w:rPr>
        <w:t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 підпункт</w:t>
      </w:r>
      <w:r w:rsidRPr="003902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кодексу України, Указ</w:t>
      </w:r>
      <w:r w:rsidR="003902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Президента України «Про ведення воєнного стану в Україні» від 24.02.2022 № 64/2022 (зі змінами)</w:t>
      </w:r>
      <w:bookmarkEnd w:id="6"/>
      <w:r w:rsidR="00C0397C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9B6EDC" w14:textId="77777777" w:rsidR="00390298" w:rsidRDefault="00390298" w:rsidP="00390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3EB3178E" w:rsidR="00AC503A" w:rsidRPr="00390298" w:rsidRDefault="00003600" w:rsidP="00390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902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9029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9029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902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902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90298" w:rsidRDefault="004D4CBA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90298" w:rsidRDefault="004D4CBA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90298" w:rsidRDefault="009C1CB5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90298" w:rsidRDefault="00A20D91" w:rsidP="00390298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390298" w:rsidSect="00390298">
      <w:headerReference w:type="default" r:id="rId8"/>
      <w:pgSz w:w="11905" w:h="16838"/>
      <w:pgMar w:top="1134" w:right="567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8F5A" w14:textId="77777777" w:rsidR="008301A6" w:rsidRDefault="008301A6" w:rsidP="00E85F14">
      <w:pPr>
        <w:spacing w:line="240" w:lineRule="auto"/>
      </w:pPr>
      <w:r>
        <w:separator/>
      </w:r>
    </w:p>
  </w:endnote>
  <w:endnote w:type="continuationSeparator" w:id="0">
    <w:p w14:paraId="4C2E5DDE" w14:textId="77777777" w:rsidR="008301A6" w:rsidRDefault="008301A6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47B9" w14:textId="77777777" w:rsidR="008301A6" w:rsidRDefault="008301A6" w:rsidP="00E85F14">
      <w:pPr>
        <w:spacing w:line="240" w:lineRule="auto"/>
      </w:pPr>
      <w:r>
        <w:separator/>
      </w:r>
    </w:p>
  </w:footnote>
  <w:footnote w:type="continuationSeparator" w:id="0">
    <w:p w14:paraId="6D561215" w14:textId="77777777" w:rsidR="008301A6" w:rsidRDefault="008301A6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4725C28"/>
    <w:multiLevelType w:val="hybridMultilevel"/>
    <w:tmpl w:val="E676FB08"/>
    <w:lvl w:ilvl="0" w:tplc="C28A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272A0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2605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5B7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0298"/>
    <w:rsid w:val="00394F76"/>
    <w:rsid w:val="003A43B7"/>
    <w:rsid w:val="003D5A2F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4DBF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6B"/>
    <w:rsid w:val="005B1034"/>
    <w:rsid w:val="005B6157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80F"/>
    <w:rsid w:val="00653BAF"/>
    <w:rsid w:val="00653D8A"/>
    <w:rsid w:val="006549E9"/>
    <w:rsid w:val="00656FC8"/>
    <w:rsid w:val="006577A6"/>
    <w:rsid w:val="00660F04"/>
    <w:rsid w:val="00661561"/>
    <w:rsid w:val="00666054"/>
    <w:rsid w:val="006679F4"/>
    <w:rsid w:val="0067044B"/>
    <w:rsid w:val="00677692"/>
    <w:rsid w:val="00680056"/>
    <w:rsid w:val="006812FE"/>
    <w:rsid w:val="00682827"/>
    <w:rsid w:val="00687006"/>
    <w:rsid w:val="00690AB6"/>
    <w:rsid w:val="00692005"/>
    <w:rsid w:val="006933FB"/>
    <w:rsid w:val="006A6C76"/>
    <w:rsid w:val="006B39D8"/>
    <w:rsid w:val="006C7CC9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CC0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073B8"/>
    <w:rsid w:val="008139B0"/>
    <w:rsid w:val="008301A6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471D"/>
    <w:rsid w:val="00875BE5"/>
    <w:rsid w:val="00880706"/>
    <w:rsid w:val="00883CE4"/>
    <w:rsid w:val="00884CD3"/>
    <w:rsid w:val="008852D1"/>
    <w:rsid w:val="0089173C"/>
    <w:rsid w:val="008A5E47"/>
    <w:rsid w:val="008B149B"/>
    <w:rsid w:val="008B1B00"/>
    <w:rsid w:val="008B3C20"/>
    <w:rsid w:val="008B4DA0"/>
    <w:rsid w:val="008C19EE"/>
    <w:rsid w:val="008C4B42"/>
    <w:rsid w:val="008C7260"/>
    <w:rsid w:val="008D439E"/>
    <w:rsid w:val="008D5A8C"/>
    <w:rsid w:val="008E0FFB"/>
    <w:rsid w:val="008E7E5D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0BF"/>
    <w:rsid w:val="0093081B"/>
    <w:rsid w:val="00935E13"/>
    <w:rsid w:val="00941670"/>
    <w:rsid w:val="00943932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A6848"/>
    <w:rsid w:val="009A7EE5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1ADC"/>
    <w:rsid w:val="00AE6D03"/>
    <w:rsid w:val="00AF3019"/>
    <w:rsid w:val="00AF4928"/>
    <w:rsid w:val="00B025EE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5DFD"/>
    <w:rsid w:val="00B83B21"/>
    <w:rsid w:val="00B97345"/>
    <w:rsid w:val="00BA1770"/>
    <w:rsid w:val="00BA7A76"/>
    <w:rsid w:val="00BB3F71"/>
    <w:rsid w:val="00BC4833"/>
    <w:rsid w:val="00BC4F4C"/>
    <w:rsid w:val="00BC6382"/>
    <w:rsid w:val="00BC7058"/>
    <w:rsid w:val="00BC70E8"/>
    <w:rsid w:val="00BD142B"/>
    <w:rsid w:val="00BD152B"/>
    <w:rsid w:val="00BD5A0B"/>
    <w:rsid w:val="00BE2431"/>
    <w:rsid w:val="00BE2A54"/>
    <w:rsid w:val="00BE3DB9"/>
    <w:rsid w:val="00BF6C3F"/>
    <w:rsid w:val="00C0397C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3708"/>
    <w:rsid w:val="00C86B39"/>
    <w:rsid w:val="00C90444"/>
    <w:rsid w:val="00C97E09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30CB2"/>
    <w:rsid w:val="00D42C86"/>
    <w:rsid w:val="00D4421F"/>
    <w:rsid w:val="00D457C5"/>
    <w:rsid w:val="00D47C5B"/>
    <w:rsid w:val="00D509E0"/>
    <w:rsid w:val="00D55CAF"/>
    <w:rsid w:val="00D56623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000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BA4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A46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62F7"/>
    <w:rsid w:val="00FD737F"/>
    <w:rsid w:val="00FE12F7"/>
    <w:rsid w:val="00FE1405"/>
    <w:rsid w:val="00FE7CBE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  <w:style w:type="paragraph" w:customStyle="1" w:styleId="rvps2">
    <w:name w:val="rvps2"/>
    <w:basedOn w:val="a"/>
    <w:rsid w:val="00D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3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2025-06-19T10:46:00Z</cp:lastPrinted>
  <dcterms:created xsi:type="dcterms:W3CDTF">2025-06-11T12:31:00Z</dcterms:created>
  <dcterms:modified xsi:type="dcterms:W3CDTF">2025-06-19T10:49:00Z</dcterms:modified>
</cp:coreProperties>
</file>